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B1C8" w14:textId="77777777" w:rsidR="0054048E" w:rsidRDefault="0054048E" w:rsidP="00B15CE7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7B851C45" w14:textId="77777777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СЭРГЭЛЭН СУМЫН ЗДТГ-Т ИРСЭН ӨРГӨДӨЛ, ГОМДЛЫН </w:t>
      </w:r>
    </w:p>
    <w:p w14:paraId="3C9A825F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ШИЙДВЭРЛЭЛТИЙН МЭДЭЭ</w:t>
      </w:r>
    </w:p>
    <w:p w14:paraId="0E88415E" w14:textId="77777777" w:rsidR="0054048E" w:rsidRDefault="0054048E" w:rsidP="0054048E">
      <w:pPr>
        <w:spacing w:after="0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2023.03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mn-MN"/>
        </w:rPr>
        <w:t xml:space="preserve">24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Эрдэнэ-Уул</w:t>
      </w:r>
    </w:p>
    <w:p w14:paraId="1C40783C" w14:textId="77777777" w:rsidR="0054048E" w:rsidRDefault="0054048E" w:rsidP="0054048E">
      <w:pPr>
        <w:spacing w:after="0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Хүснэгт 1</w:t>
      </w:r>
    </w:p>
    <w:tbl>
      <w:tblPr>
        <w:tblStyle w:val="TableGrid"/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170"/>
        <w:gridCol w:w="957"/>
        <w:gridCol w:w="1561"/>
        <w:gridCol w:w="1560"/>
        <w:gridCol w:w="1560"/>
        <w:gridCol w:w="1277"/>
        <w:gridCol w:w="1135"/>
      </w:tblGrid>
      <w:tr w:rsidR="0054048E" w14:paraId="604961B3" w14:textId="77777777" w:rsidTr="009E0FB5"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B67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7C2C74CD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5089DC60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53D82B1C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26FAC20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F1DC0E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Сум, байгууллагын нэр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5A9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7AAA18E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6A8A676D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5AAEB73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7BB75AB2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Нийт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54D3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Шийдвэрлэлт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060DBB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Шийдвэрлэлтийн хувь</w:t>
            </w:r>
          </w:p>
        </w:tc>
      </w:tr>
      <w:tr w:rsidR="0054048E" w14:paraId="786902DA" w14:textId="77777777" w:rsidTr="009E0FB5">
        <w:trPr>
          <w:cantSplit/>
          <w:trHeight w:val="15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F4A7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42A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6EB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EF8347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Шийдвэрлэж хариу өгсөн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411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225081E2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05938F8D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 байгууллагад шилжүүлсэн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F6BC8A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Хугацаа хэтрүүлж шийдвэрлэсэн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BA2F7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  <w:p w14:paraId="5F97DDB5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Хугацаа болоогүй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4BE2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54048E" w14:paraId="51C16D05" w14:textId="77777777" w:rsidTr="009E0FB5">
        <w:trPr>
          <w:cantSplit/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58A8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1C9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Сэргэлэн сум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067F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DE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65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75E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4F3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26E9" w14:textId="77777777" w:rsidR="0054048E" w:rsidRPr="0035757B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86</w:t>
            </w:r>
            <w:r>
              <w:rPr>
                <w:rFonts w:ascii="Times New Roman" w:hAnsi="Times New Roman" w:cs="Times New Roman"/>
              </w:rPr>
              <w:t>.66</w:t>
            </w:r>
          </w:p>
        </w:tc>
      </w:tr>
    </w:tbl>
    <w:p w14:paraId="04803163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44F34AE7" w14:textId="77777777" w:rsidR="0054048E" w:rsidRDefault="0054048E" w:rsidP="0054048E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</w:p>
    <w:p w14:paraId="448D52A4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2023 онд иргэдээс Засаг даргын Тамгын газарт хандаж гаргасан</w:t>
      </w:r>
    </w:p>
    <w:p w14:paraId="7CA8256E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өргөдөл гомдол хэлбэрээр</w:t>
      </w:r>
    </w:p>
    <w:p w14:paraId="59B0F494" w14:textId="77777777" w:rsidR="0054048E" w:rsidRDefault="0054048E" w:rsidP="0054048E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Хүснэгт 2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701"/>
        <w:gridCol w:w="1276"/>
        <w:gridCol w:w="992"/>
        <w:gridCol w:w="993"/>
        <w:gridCol w:w="992"/>
      </w:tblGrid>
      <w:tr w:rsidR="0054048E" w14:paraId="281EA649" w14:textId="77777777" w:rsidTr="009E0FB5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946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4A6D77C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56C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4A437DAA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Сум, байгуулагын нэр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BF26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Нийт ирсэн өргөдөл гомдол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C6D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Үүнээс</w:t>
            </w:r>
          </w:p>
        </w:tc>
      </w:tr>
      <w:tr w:rsidR="0054048E" w14:paraId="6854049E" w14:textId="77777777" w:rsidTr="009E0FB5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197C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7127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CD77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4871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Бичгээр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D46B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Цахим хэлбэрээр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DDA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Утсаар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D56F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Биечлэн уулзсан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0301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</w:t>
            </w:r>
          </w:p>
        </w:tc>
      </w:tr>
      <w:tr w:rsidR="0054048E" w14:paraId="3237A8DD" w14:textId="77777777" w:rsidTr="009E0FB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17A2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93D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Сэргэлэн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D67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75</w:t>
            </w:r>
          </w:p>
          <w:p w14:paraId="1703688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393C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B638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734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A0FE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E6F9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</w:tr>
    </w:tbl>
    <w:p w14:paraId="1C55E7ED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26AF2712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Өргөдөл гомдол агуулгаар</w:t>
      </w:r>
    </w:p>
    <w:p w14:paraId="287AAB51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</w:p>
    <w:p w14:paraId="050B0ABC" w14:textId="77777777" w:rsidR="0054048E" w:rsidRDefault="0054048E" w:rsidP="0054048E">
      <w:pPr>
        <w:spacing w:after="0" w:line="240" w:lineRule="auto"/>
        <w:ind w:left="6480" w:firstLine="72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Хүснэгт 3</w:t>
      </w:r>
    </w:p>
    <w:tbl>
      <w:tblPr>
        <w:tblStyle w:val="TableGrid"/>
        <w:tblW w:w="9245" w:type="dxa"/>
        <w:tblInd w:w="0" w:type="dxa"/>
        <w:tblLook w:val="04A0" w:firstRow="1" w:lastRow="0" w:firstColumn="1" w:lastColumn="0" w:noHBand="0" w:noVBand="1"/>
      </w:tblPr>
      <w:tblGrid>
        <w:gridCol w:w="477"/>
        <w:gridCol w:w="1194"/>
        <w:gridCol w:w="955"/>
        <w:gridCol w:w="3104"/>
        <w:gridCol w:w="1193"/>
        <w:gridCol w:w="1194"/>
        <w:gridCol w:w="1128"/>
      </w:tblGrid>
      <w:tr w:rsidR="0054048E" w14:paraId="557522D5" w14:textId="77777777" w:rsidTr="009E0FB5">
        <w:trPr>
          <w:trHeight w:val="26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CA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1DCB27D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15C4997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3240E1D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7E25E7D9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0F3C66BF" w14:textId="77777777" w:rsidR="0054048E" w:rsidRDefault="0054048E" w:rsidP="009E0FB5">
            <w:pPr>
              <w:tabs>
                <w:tab w:val="center" w:pos="130"/>
              </w:tabs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1B3E6B0E" w14:textId="77777777" w:rsidR="0054048E" w:rsidRDefault="0054048E" w:rsidP="009E0FB5">
            <w:pPr>
              <w:tabs>
                <w:tab w:val="center" w:pos="130"/>
              </w:tabs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ab/>
              <w:t>№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E5E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Байгууллагын нэр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048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Нийт ирсэн өргөдөл гомдол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37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B84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Тоо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78E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Хувь </w:t>
            </w:r>
          </w:p>
        </w:tc>
      </w:tr>
      <w:tr w:rsidR="0054048E" w14:paraId="4A1F5EE5" w14:textId="77777777" w:rsidTr="009E0FB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301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BE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161A793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10AA1552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ЗДТГ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9D70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Хүсэлт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9CB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7778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0D9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54048E" w14:paraId="517BC661" w14:textId="77777777" w:rsidTr="009E0FB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5DC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1B97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659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Санал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34E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2E7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14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</w:tr>
      <w:tr w:rsidR="0054048E" w14:paraId="3BA04979" w14:textId="77777777" w:rsidTr="009E0FB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4790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2E5D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7176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Гомдол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73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43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34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1CE7694B" w14:textId="77777777" w:rsidTr="009E0F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871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58EB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7D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09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43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60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78ADC3A8" w14:textId="77777777" w:rsidTr="009E0FB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F6B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1F8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10B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Нийт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5A2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7331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E26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100</w:t>
            </w:r>
          </w:p>
        </w:tc>
      </w:tr>
      <w:tr w:rsidR="0054048E" w14:paraId="63A2F59E" w14:textId="77777777" w:rsidTr="009E0FB5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001D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A9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6BF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</w:tr>
      <w:tr w:rsidR="0054048E" w14:paraId="5BA36807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A262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90B3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Газрын эрхийн гэрчилгээ бусдад шилжүүлэх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9A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C36E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92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42.66</w:t>
            </w:r>
          </w:p>
        </w:tc>
      </w:tr>
      <w:tr w:rsidR="0054048E" w14:paraId="11A5235F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B37B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E7B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  <w:lang w:val="mn-MN"/>
              </w:rPr>
              <w:t>оны ГЗБТ-т тусгуулах санал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26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14E" w14:textId="77777777" w:rsidR="0054048E" w:rsidRPr="0016252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FC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10.66</w:t>
            </w:r>
          </w:p>
        </w:tc>
      </w:tr>
      <w:tr w:rsidR="0054048E" w14:paraId="241FC717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A5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837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Газартай холбоотой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A4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ADC" w14:textId="77777777" w:rsidR="0054048E" w:rsidRPr="0035757B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B7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</w:tr>
      <w:tr w:rsidR="0054048E" w14:paraId="75090140" w14:textId="77777777" w:rsidTr="009E0FB5">
        <w:trPr>
          <w:trHeight w:val="2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EC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3953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Ажилд орохыг хүссэн өргөдөл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987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E89B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6F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</w:p>
        </w:tc>
      </w:tr>
      <w:tr w:rsidR="0054048E" w14:paraId="219C595A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E96F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AD4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Тамхины зөвшөөрөл хүссэн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219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73EE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4C0D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0269EA75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83E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FE22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Ажлаас чөлөөгдөхийг хүссэн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D41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45B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7450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</w:tr>
      <w:tr w:rsidR="0054048E" w14:paraId="5E461515" w14:textId="77777777" w:rsidTr="009E0FB5">
        <w:trPr>
          <w:trHeight w:val="25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DFA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4C40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Худаг гаргуулах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C9C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518" w14:textId="77777777" w:rsidR="0054048E" w:rsidRPr="00162527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F5E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</w:tr>
      <w:tr w:rsidR="0054048E" w14:paraId="3FCE7747" w14:textId="77777777" w:rsidTr="009E0FB5">
        <w:trPr>
          <w:trHeight w:val="1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C1F6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D375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Хүүхэд үрчлэх тухай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83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2895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A69C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749F79CA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B901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FE1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Хаягжуулалтыг тодруулах тухай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F99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7A5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D7B2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023E9FC4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814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5E1B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Цахилгаан тог татуулах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FA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2E9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70C2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1745D183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DB26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1C71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Явган хүний гарч гаргах, тэмдэглэгээ хийлгэх, авто машины зогсоолын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184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AF19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2A1F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0B2F8BD5" w14:textId="77777777" w:rsidTr="009E0FB5">
        <w:trPr>
          <w:trHeight w:val="2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57F1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B217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Нохой у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mn-MN"/>
              </w:rPr>
              <w:t>тгуулах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172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08E3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911B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227CEC67" w14:textId="77777777" w:rsidTr="009E0FB5">
        <w:trPr>
          <w:trHeight w:val="24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7BF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15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B29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 асуудлаар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664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3A5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D833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85F706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07625F39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63EBD077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68A95F5D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44BC4F79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2023 онд иргэдээс хандаж гаргасан өргөдөл гомдлын </w:t>
      </w:r>
    </w:p>
    <w:p w14:paraId="0741A2E3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шийдвэрлэлтийн дундаж хугацаа</w:t>
      </w:r>
    </w:p>
    <w:p w14:paraId="7C128E57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mn-MN"/>
        </w:rPr>
        <w:t>хоногоор</w:t>
      </w:r>
      <w:r>
        <w:rPr>
          <w:rFonts w:ascii="Times New Roman" w:hAnsi="Times New Roman" w:cs="Times New Roman"/>
        </w:rPr>
        <w:t>)</w:t>
      </w:r>
    </w:p>
    <w:p w14:paraId="6EEBA26E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mn-MN"/>
        </w:rPr>
        <w:t xml:space="preserve"> Хүснэгт 4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1418"/>
        <w:gridCol w:w="7229"/>
      </w:tblGrid>
      <w:tr w:rsidR="0054048E" w14:paraId="04EF7289" w14:textId="77777777" w:rsidTr="009E0F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357E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136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Засаг даргын Тамгын газар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D64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 w:eastAsia="ko-KR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Нийт 75 өргөдлийн шийдвэрлэлтийн дундаж хугацаа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mn-MN"/>
              </w:rPr>
              <w:t xml:space="preserve"> хоног</w:t>
            </w:r>
          </w:p>
          <w:p w14:paraId="223A8BE8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 w:eastAsia="ko-KR"/>
              </w:rPr>
            </w:pPr>
            <w:r>
              <w:rPr>
                <w:rFonts w:ascii="Times New Roman" w:hAnsi="Times New Roman" w:cs="Times New Roman"/>
                <w:lang w:val="mn-MN" w:eastAsia="ko-KR"/>
              </w:rPr>
              <w:t>Үүнээс:</w:t>
            </w:r>
          </w:p>
          <w:p w14:paraId="3B16104F" w14:textId="77777777" w:rsidR="0054048E" w:rsidRDefault="0054048E" w:rsidP="005404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8"/>
                <w:lang w:val="mn-MN" w:eastAsia="ko-KR" w:bidi="mn-Mong-CN"/>
              </w:rPr>
            </w:pPr>
            <w:r>
              <w:rPr>
                <w:rFonts w:ascii="Times New Roman" w:hAnsi="Times New Roman"/>
                <w:szCs w:val="28"/>
                <w:lang w:val="mn-MN" w:eastAsia="ko-KR" w:bidi="mn-Mong-CN"/>
              </w:rPr>
              <w:t xml:space="preserve">Хүсэлтийн шийдвэрлэлтийн дундаж хугацаа  ажлын </w:t>
            </w:r>
            <w:r>
              <w:rPr>
                <w:rFonts w:ascii="Times New Roman" w:hAnsi="Times New Roman"/>
                <w:szCs w:val="28"/>
                <w:lang w:eastAsia="ko-KR" w:bidi="mn-Mong-CN"/>
              </w:rPr>
              <w:t>28</w:t>
            </w:r>
            <w:r>
              <w:rPr>
                <w:rFonts w:ascii="Times New Roman" w:hAnsi="Times New Roman"/>
                <w:szCs w:val="28"/>
                <w:lang w:val="mn-MN" w:eastAsia="ko-KR" w:bidi="mn-Mong-CN"/>
              </w:rPr>
              <w:t xml:space="preserve"> </w:t>
            </w:r>
            <w:r>
              <w:rPr>
                <w:rFonts w:ascii="Times New Roman" w:hAnsi="Times New Roman" w:cs="Times New Roman"/>
                <w:lang w:val="mn-MN" w:eastAsia="ko-KR"/>
              </w:rPr>
              <w:t>хоног</w:t>
            </w:r>
          </w:p>
          <w:p w14:paraId="587C760C" w14:textId="77777777" w:rsidR="0054048E" w:rsidRDefault="0054048E" w:rsidP="005404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8"/>
                <w:lang w:val="mn-MN" w:eastAsia="ko-KR" w:bidi="mn-Mong-CN"/>
              </w:rPr>
            </w:pPr>
            <w:r>
              <w:rPr>
                <w:rFonts w:ascii="Times New Roman" w:hAnsi="Times New Roman" w:cs="Times New Roman"/>
                <w:lang w:val="mn-MN" w:eastAsia="ko-KR"/>
              </w:rPr>
              <w:t>Гомдлын шийдвэрлэлтийн дундаж хугацаа ____ хоног</w:t>
            </w:r>
          </w:p>
          <w:p w14:paraId="39C991E9" w14:textId="77777777" w:rsidR="0054048E" w:rsidRDefault="0054048E" w:rsidP="005404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8"/>
                <w:lang w:val="mn-MN" w:eastAsia="ko-KR" w:bidi="mn-Mong-CN"/>
              </w:rPr>
            </w:pPr>
            <w:r>
              <w:rPr>
                <w:rFonts w:ascii="Times New Roman" w:hAnsi="Times New Roman" w:cs="Times New Roman"/>
                <w:lang w:val="mn-MN" w:eastAsia="ko-KR"/>
              </w:rPr>
              <w:t>Санал шийдвэрлэлтийн дундаж хугацаа ____ хоног</w:t>
            </w:r>
          </w:p>
        </w:tc>
      </w:tr>
    </w:tbl>
    <w:p w14:paraId="7109B1E8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1BFAFDB4" w14:textId="77777777" w:rsidR="003B11A8" w:rsidRDefault="003B11A8"/>
    <w:sectPr w:rsidR="003B11A8" w:rsidSect="00B15CE7">
      <w:pgSz w:w="11907" w:h="16839" w:code="9"/>
      <w:pgMar w:top="540" w:right="851" w:bottom="540" w:left="1701" w:header="56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DFF"/>
    <w:multiLevelType w:val="hybridMultilevel"/>
    <w:tmpl w:val="C46A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10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8E"/>
    <w:rsid w:val="003723B4"/>
    <w:rsid w:val="003B11A8"/>
    <w:rsid w:val="00450BDD"/>
    <w:rsid w:val="0054048E"/>
    <w:rsid w:val="00621061"/>
    <w:rsid w:val="00B15CE7"/>
    <w:rsid w:val="00D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7FF7"/>
  <w15:chartTrackingRefBased/>
  <w15:docId w15:val="{C42DC8F3-C768-4FFF-9974-4F29A3F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8E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40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2023-11-05T06:20:00Z</dcterms:created>
  <dcterms:modified xsi:type="dcterms:W3CDTF">2023-11-05T06:20:00Z</dcterms:modified>
</cp:coreProperties>
</file>